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B0D" w:rsidRPr="00230B0D" w:rsidRDefault="00230B0D" w:rsidP="00230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44"/>
        <w:gridCol w:w="2234"/>
        <w:gridCol w:w="2209"/>
        <w:gridCol w:w="1982"/>
        <w:gridCol w:w="1230"/>
        <w:gridCol w:w="2007"/>
        <w:gridCol w:w="1818"/>
        <w:gridCol w:w="876"/>
      </w:tblGrid>
      <w:tr w:rsidR="00230B0D" w:rsidRPr="00230B0D" w:rsidTr="00230B0D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  <w:t>Качество и успеваемость за 4 четверть 2021/2022 учебного года в МОБУ СОШ д</w:t>
            </w:r>
            <w:proofErr w:type="gramStart"/>
            <w:r w:rsidRPr="00230B0D"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  <w:t>.В</w:t>
            </w:r>
            <w:proofErr w:type="gramEnd"/>
            <w:r w:rsidRPr="00230B0D"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  <w:t xml:space="preserve">ерхний Муйнак МР </w:t>
            </w:r>
            <w:proofErr w:type="spellStart"/>
            <w:r w:rsidRPr="00230B0D"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  <w:t>Зианчуринский</w:t>
            </w:r>
            <w:proofErr w:type="spellEnd"/>
            <w:r w:rsidRPr="00230B0D"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  <w:t xml:space="preserve"> район РБ</w:t>
            </w:r>
          </w:p>
        </w:tc>
      </w:tr>
      <w:tr w:rsidR="00230B0D" w:rsidRPr="00230B0D" w:rsidTr="00230B0D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</w:tr>
      <w:tr w:rsidR="00230B0D" w:rsidRPr="00230B0D" w:rsidTr="00230B0D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  <w:t>1 классы</w:t>
            </w: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  <w:t>2-4 классы</w:t>
            </w:r>
          </w:p>
        </w:tc>
      </w:tr>
      <w:tr w:rsidR="00230B0D" w:rsidRPr="00230B0D" w:rsidTr="00230B0D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СОУ</w:t>
            </w:r>
          </w:p>
        </w:tc>
      </w:tr>
      <w:tr w:rsidR="00230B0D" w:rsidRPr="00230B0D" w:rsidTr="00230B0D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64.7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58.4</w:t>
            </w:r>
          </w:p>
        </w:tc>
      </w:tr>
      <w:tr w:rsidR="00230B0D" w:rsidRPr="00230B0D" w:rsidTr="00230B0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</w:tr>
      <w:tr w:rsidR="00230B0D" w:rsidRPr="00230B0D" w:rsidTr="00230B0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  <w:t>5-9 классы</w:t>
            </w:r>
          </w:p>
        </w:tc>
      </w:tr>
      <w:tr w:rsidR="00230B0D" w:rsidRPr="00230B0D" w:rsidTr="00230B0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СОУ</w:t>
            </w:r>
          </w:p>
        </w:tc>
      </w:tr>
      <w:tr w:rsidR="00230B0D" w:rsidRPr="00230B0D" w:rsidTr="00230B0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51.1</w:t>
            </w:r>
          </w:p>
        </w:tc>
      </w:tr>
      <w:tr w:rsidR="00230B0D" w:rsidRPr="00230B0D" w:rsidTr="00230B0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</w:tr>
      <w:tr w:rsidR="00230B0D" w:rsidRPr="00230B0D" w:rsidTr="00230B0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  <w:t>10-11 классы</w:t>
            </w:r>
          </w:p>
        </w:tc>
        <w:tc>
          <w:tcPr>
            <w:tcW w:w="0" w:type="auto"/>
            <w:shd w:val="clear" w:color="auto" w:fill="FAFAFA"/>
            <w:vAlign w:val="center"/>
            <w:hideMark/>
          </w:tcPr>
          <w:p w:rsidR="00230B0D" w:rsidRPr="00230B0D" w:rsidRDefault="00230B0D" w:rsidP="00230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30B0D" w:rsidRPr="00230B0D" w:rsidTr="00230B0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СОУ</w:t>
            </w:r>
          </w:p>
        </w:tc>
      </w:tr>
      <w:tr w:rsidR="00230B0D" w:rsidRPr="00230B0D" w:rsidTr="00230B0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</w:tr>
      <w:tr w:rsidR="00230B0D" w:rsidRPr="00230B0D" w:rsidTr="00230B0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</w:tr>
      <w:tr w:rsidR="00230B0D" w:rsidRPr="00230B0D" w:rsidTr="00230B0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b/>
                <w:bCs/>
                <w:color w:val="1A1A1A"/>
                <w:sz w:val="24"/>
                <w:szCs w:val="24"/>
              </w:rPr>
              <w:t>Итого по ОО</w:t>
            </w:r>
          </w:p>
        </w:tc>
      </w:tr>
      <w:tr w:rsidR="00230B0D" w:rsidRPr="00230B0D" w:rsidTr="00230B0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Всего уч-ся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Из них ЗПР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На "4", "5"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На "2"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Успеваем.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СОУ</w:t>
            </w:r>
          </w:p>
        </w:tc>
      </w:tr>
      <w:tr w:rsidR="00230B0D" w:rsidRPr="00230B0D" w:rsidTr="00230B0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E6E6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98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73.5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33.7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AFAFA"/>
            <w:hideMark/>
          </w:tcPr>
          <w:p w:rsidR="00230B0D" w:rsidRPr="00230B0D" w:rsidRDefault="00230B0D" w:rsidP="00230B0D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</w:pPr>
            <w:r w:rsidRPr="00230B0D">
              <w:rPr>
                <w:rFonts w:ascii="Segoe UI" w:eastAsia="Times New Roman" w:hAnsi="Segoe UI" w:cs="Segoe UI"/>
                <w:color w:val="1A1A1A"/>
                <w:sz w:val="24"/>
                <w:szCs w:val="24"/>
              </w:rPr>
              <w:t>38.8</w:t>
            </w:r>
          </w:p>
        </w:tc>
      </w:tr>
    </w:tbl>
    <w:p w:rsidR="00E65BC0" w:rsidRDefault="00E65BC0"/>
    <w:sectPr w:rsidR="00E65BC0" w:rsidSect="00230B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30B0D"/>
    <w:rsid w:val="00230B0D"/>
    <w:rsid w:val="00E65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5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2022-06-20T01:33:00Z</dcterms:created>
  <dcterms:modified xsi:type="dcterms:W3CDTF">2022-06-20T01:34:00Z</dcterms:modified>
</cp:coreProperties>
</file>